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66649" w:rsidRDefault="006972E6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066649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066649" w:rsidRPr="00066649">
        <w:rPr>
          <w:rFonts w:ascii="標楷體" w:eastAsia="標楷體" w:hAnsi="標楷體" w:hint="eastAsia"/>
          <w:b/>
          <w:color w:val="FF0000"/>
          <w:sz w:val="28"/>
          <w:szCs w:val="28"/>
        </w:rPr>
        <w:t>國中部閱讀存摺登錄20冊書籍獲取第2次利息表現優異</w:t>
      </w:r>
      <w:r w:rsidRPr="00066649">
        <w:rPr>
          <w:rFonts w:ascii="標楷體" w:eastAsia="標楷體" w:hAnsi="標楷體" w:hint="eastAsia"/>
          <w:b/>
          <w:color w:val="FF0000"/>
          <w:sz w:val="28"/>
          <w:szCs w:val="28"/>
        </w:rPr>
        <w:t>獲獎學生</w:t>
      </w:r>
      <w:r w:rsidR="0056614A" w:rsidRPr="00066649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06664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06664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06664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06664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Pr="0006664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3</w:t>
      </w:r>
      <w:r w:rsidR="00A31A1B" w:rsidRPr="0006664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3A4E0E" w:rsidRPr="0006664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06664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95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1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066649" w:rsidRDefault="005A2D52" w:rsidP="003A4E0E">
            <w:pPr>
              <w:pStyle w:val="ac"/>
              <w:spacing w:line="440" w:lineRule="exact"/>
              <w:ind w:leftChars="0" w:left="0"/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066649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獲獎學生</w:t>
            </w:r>
            <w:r w:rsidR="00AC0C5E" w:rsidRPr="00066649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：</w:t>
            </w:r>
            <w:proofErr w:type="gramStart"/>
            <w:r w:rsidR="00066649" w:rsidRPr="0006664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七年義班連品瑜</w:t>
            </w:r>
            <w:proofErr w:type="gramEnd"/>
            <w:r w:rsidR="00066649" w:rsidRPr="00066649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同學、八年義班吳雙同學</w:t>
            </w:r>
          </w:p>
        </w:tc>
      </w:tr>
    </w:tbl>
    <w:p w:rsidR="009628C0" w:rsidRP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RP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6223C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6664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6664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66649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6A34"/>
    <w:rsid w:val="006223C9"/>
    <w:rsid w:val="0062504D"/>
    <w:rsid w:val="00625DEF"/>
    <w:rsid w:val="00647236"/>
    <w:rsid w:val="00660030"/>
    <w:rsid w:val="00680A5C"/>
    <w:rsid w:val="006972E6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916BB9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56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12</cp:revision>
  <cp:lastPrinted>2006-08-23T10:51:00Z</cp:lastPrinted>
  <dcterms:created xsi:type="dcterms:W3CDTF">2011-11-25T02:25:00Z</dcterms:created>
  <dcterms:modified xsi:type="dcterms:W3CDTF">2012-03-19T00:08:00Z</dcterms:modified>
</cp:coreProperties>
</file>